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7971" w14:textId="0E51F209" w:rsidR="006F343D" w:rsidRPr="00DB32C0" w:rsidRDefault="00361F31" w:rsidP="006F343D">
      <w:pPr>
        <w:shd w:val="clear" w:color="auto" w:fill="BFBFBF" w:themeFill="background1" w:themeFillShade="BF"/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AO </w:t>
      </w:r>
      <w:r w:rsidR="006F343D" w:rsidRPr="00DB32C0">
        <w:rPr>
          <w:rFonts w:ascii="Arial" w:hAnsi="Arial" w:cs="Arial"/>
          <w:b/>
          <w:sz w:val="24"/>
          <w:szCs w:val="24"/>
        </w:rPr>
        <w:t>AVISO DE ABERTURA</w:t>
      </w:r>
    </w:p>
    <w:p w14:paraId="4D96A709" w14:textId="58E15ADD" w:rsidR="006F343D" w:rsidRDefault="006F343D" w:rsidP="006F343D">
      <w:pPr>
        <w:shd w:val="clear" w:color="auto" w:fill="BFBFBF" w:themeFill="background1" w:themeFillShade="BF"/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32C0">
        <w:rPr>
          <w:rFonts w:ascii="Arial" w:hAnsi="Arial" w:cs="Arial"/>
          <w:b/>
          <w:sz w:val="24"/>
          <w:szCs w:val="24"/>
        </w:rPr>
        <w:t xml:space="preserve">Concurso - Técnico Especializado </w:t>
      </w:r>
      <w:r w:rsidR="00DB32C0" w:rsidRPr="00DB32C0">
        <w:rPr>
          <w:rFonts w:ascii="Arial" w:hAnsi="Arial" w:cs="Arial"/>
          <w:b/>
          <w:sz w:val="24"/>
          <w:szCs w:val="24"/>
        </w:rPr>
        <w:t>para formação – E.M.R.C.</w:t>
      </w:r>
    </w:p>
    <w:p w14:paraId="50AB1374" w14:textId="04C12E4B" w:rsidR="00361F31" w:rsidRPr="00DB32C0" w:rsidRDefault="00361F31" w:rsidP="006F343D">
      <w:pPr>
        <w:shd w:val="clear" w:color="auto" w:fill="BFBFBF" w:themeFill="background1" w:themeFillShade="BF"/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HORÁRIO N-º 63</w:t>
      </w:r>
    </w:p>
    <w:p w14:paraId="4A98D03D" w14:textId="77777777" w:rsidR="006F343D" w:rsidRPr="00DB32C0" w:rsidRDefault="006F343D" w:rsidP="006F343D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14:paraId="63798335" w14:textId="77777777" w:rsidR="006F343D" w:rsidRPr="00DB32C0" w:rsidRDefault="006F343D" w:rsidP="006F343D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DB32C0">
        <w:rPr>
          <w:rFonts w:ascii="Arial" w:hAnsi="Arial" w:cs="Arial"/>
          <w:b/>
          <w:sz w:val="24"/>
          <w:szCs w:val="24"/>
        </w:rPr>
        <w:t>Nome do candidato: ___________________________________________________________</w:t>
      </w:r>
    </w:p>
    <w:p w14:paraId="47AB7A4B" w14:textId="77777777" w:rsidR="006F343D" w:rsidRPr="00DB32C0" w:rsidRDefault="006F343D" w:rsidP="006F343D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14:paraId="187F7A9F" w14:textId="3DF668B7" w:rsidR="006F343D" w:rsidRDefault="006F343D" w:rsidP="00DB32C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B32C0">
        <w:rPr>
          <w:rFonts w:ascii="Arial" w:hAnsi="Arial" w:cs="Arial"/>
          <w:b/>
          <w:sz w:val="24"/>
          <w:szCs w:val="24"/>
        </w:rPr>
        <w:t>Assinale a resposta adequada</w:t>
      </w:r>
      <w:r w:rsidR="00361F31">
        <w:rPr>
          <w:rFonts w:ascii="Arial" w:hAnsi="Arial" w:cs="Arial"/>
          <w:b/>
          <w:sz w:val="24"/>
          <w:szCs w:val="24"/>
        </w:rPr>
        <w:t xml:space="preserve"> à sua situação</w:t>
      </w:r>
      <w:r w:rsidRPr="00DB32C0">
        <w:rPr>
          <w:rFonts w:ascii="Arial" w:hAnsi="Arial" w:cs="Arial"/>
          <w:b/>
          <w:sz w:val="24"/>
          <w:szCs w:val="24"/>
        </w:rPr>
        <w:t>:</w:t>
      </w:r>
    </w:p>
    <w:p w14:paraId="29B4383B" w14:textId="77777777" w:rsidR="00361F31" w:rsidRPr="00DB32C0" w:rsidRDefault="00361F31" w:rsidP="00DB32C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7BED308" w14:textId="41F3B7CB" w:rsidR="00DB32C0" w:rsidRDefault="00DB32C0" w:rsidP="00DB32C0">
      <w:pPr>
        <w:pStyle w:val="iu-mu"/>
        <w:spacing w:before="0" w:beforeAutospacing="0" w:after="0" w:afterAutospacing="0"/>
        <w:contextualSpacing/>
      </w:pPr>
      <w:r>
        <w:t xml:space="preserve">6.2 - Experiência </w:t>
      </w:r>
      <w:r w:rsidR="00361F31">
        <w:t>l</w:t>
      </w:r>
      <w:r>
        <w:t xml:space="preserve">etiva em Educação Moral Religiosa Católica (10 pontos): </w:t>
      </w:r>
    </w:p>
    <w:p w14:paraId="0AAF3D8B" w14:textId="77777777" w:rsidR="00DB32C0" w:rsidRDefault="00DB32C0" w:rsidP="00DB32C0">
      <w:pPr>
        <w:pStyle w:val="iu-mu"/>
        <w:spacing w:before="0" w:beforeAutospacing="0" w:after="0" w:afterAutospacing="0"/>
        <w:contextualSpacing/>
      </w:pPr>
      <w:r w:rsidRPr="00361F31">
        <w:rPr>
          <w:u w:val="single"/>
        </w:rPr>
        <w:t xml:space="preserve">___ </w:t>
      </w:r>
      <w:r>
        <w:t>Sem experiência - 0 pontos;</w:t>
      </w:r>
    </w:p>
    <w:p w14:paraId="0F94700C" w14:textId="30D1CBEE" w:rsidR="00DB32C0" w:rsidRDefault="00DB32C0" w:rsidP="00DB32C0">
      <w:pPr>
        <w:pStyle w:val="iu-mu"/>
        <w:spacing w:before="0" w:beforeAutospacing="0" w:after="0" w:afterAutospacing="0"/>
        <w:contextualSpacing/>
      </w:pPr>
      <w:r w:rsidRPr="00DB32C0">
        <w:rPr>
          <w:color w:val="000000" w:themeColor="text1"/>
          <w:u w:val="single"/>
        </w:rPr>
        <w:t>___</w:t>
      </w:r>
      <w:r>
        <w:t xml:space="preserve"> </w:t>
      </w:r>
      <w:r>
        <w:t>[0,3] anos - 3 pontos;</w:t>
      </w:r>
    </w:p>
    <w:p w14:paraId="59A2C3B0" w14:textId="01103F66" w:rsidR="00DB32C0" w:rsidRDefault="00DB32C0" w:rsidP="00DB32C0">
      <w:pPr>
        <w:pStyle w:val="iu-mu"/>
        <w:spacing w:before="0" w:beforeAutospacing="0" w:after="0" w:afterAutospacing="0"/>
        <w:contextualSpacing/>
      </w:pPr>
      <w:r>
        <w:t xml:space="preserve">___ </w:t>
      </w:r>
      <w:r>
        <w:t>]3,7] anos - 7 pontos;</w:t>
      </w:r>
    </w:p>
    <w:p w14:paraId="2241FCE5" w14:textId="675CE18D" w:rsidR="00DB32C0" w:rsidRDefault="00DB32C0" w:rsidP="00DB32C0">
      <w:pPr>
        <w:pStyle w:val="iu-mu"/>
        <w:spacing w:before="0" w:beforeAutospacing="0" w:after="0" w:afterAutospacing="0"/>
        <w:contextualSpacing/>
      </w:pPr>
      <w:r w:rsidRPr="00361F31">
        <w:rPr>
          <w:u w:val="single"/>
        </w:rPr>
        <w:t xml:space="preserve">___ </w:t>
      </w:r>
      <w:r>
        <w:t>&gt; 7 anos - 10 pontos.</w:t>
      </w:r>
    </w:p>
    <w:p w14:paraId="12A14A78" w14:textId="77777777" w:rsidR="00DB32C0" w:rsidRDefault="00DB32C0" w:rsidP="00DB32C0">
      <w:pPr>
        <w:pStyle w:val="iu-mu"/>
        <w:spacing w:before="0" w:beforeAutospacing="0" w:after="0" w:afterAutospacing="0"/>
        <w:contextualSpacing/>
      </w:pPr>
    </w:p>
    <w:p w14:paraId="5CEA0225" w14:textId="29EC323A" w:rsidR="00DB32C0" w:rsidRDefault="00DB32C0" w:rsidP="00DB32C0">
      <w:pPr>
        <w:pStyle w:val="iu-mu"/>
        <w:spacing w:before="0" w:beforeAutospacing="0" w:after="0" w:afterAutospacing="0"/>
        <w:contextualSpacing/>
      </w:pPr>
      <w:r>
        <w:t>6.3 - Participação em Projetos de âmbito da Educação Moral Religiosa e Católica. (10 pontos)</w:t>
      </w:r>
    </w:p>
    <w:p w14:paraId="18611E9C" w14:textId="7CD50FE8" w:rsidR="00DB32C0" w:rsidRDefault="00DB32C0" w:rsidP="00DB32C0">
      <w:pPr>
        <w:pStyle w:val="iu-mu"/>
        <w:spacing w:before="0" w:beforeAutospacing="0" w:after="0" w:afterAutospacing="0"/>
        <w:contextualSpacing/>
      </w:pPr>
      <w:r>
        <w:t xml:space="preserve">___ </w:t>
      </w:r>
      <w:r>
        <w:t>O candidato não possui experiência em projetos relacionados à Educação Moral Religiosa Católica - 0 pontos;</w:t>
      </w:r>
    </w:p>
    <w:p w14:paraId="60DFFFFE" w14:textId="6575EB4E" w:rsidR="00DB32C0" w:rsidRDefault="00DB32C0" w:rsidP="00DB32C0">
      <w:pPr>
        <w:pStyle w:val="iu-mu"/>
        <w:spacing w:before="0" w:beforeAutospacing="0" w:after="0" w:afterAutospacing="0"/>
        <w:contextualSpacing/>
      </w:pPr>
      <w:r>
        <w:t>___</w:t>
      </w:r>
      <w:r>
        <w:t>O candidato participou num projeto de forma isolada, sem assumir responsabilidades de liderança - 3 pontos;</w:t>
      </w:r>
    </w:p>
    <w:p w14:paraId="0C6C8B65" w14:textId="72EF95AA" w:rsidR="00DB32C0" w:rsidRDefault="00DB32C0" w:rsidP="00DB32C0">
      <w:pPr>
        <w:pStyle w:val="iu-mu"/>
        <w:spacing w:before="0" w:beforeAutospacing="0" w:after="0" w:afterAutospacing="0"/>
        <w:contextualSpacing/>
      </w:pPr>
      <w:r>
        <w:t>___</w:t>
      </w:r>
      <w:r>
        <w:t>O candidato participou ativamente em diversos projetos, assumindo responsabilidades e contribuindo de forma significativa para o seu sucesso - 7 pontos;</w:t>
      </w:r>
    </w:p>
    <w:p w14:paraId="3B2C462F" w14:textId="63C75D58" w:rsidR="00DB32C0" w:rsidRDefault="00DB32C0" w:rsidP="00DB32C0">
      <w:pPr>
        <w:pStyle w:val="iu-mu"/>
        <w:spacing w:before="0" w:beforeAutospacing="0" w:after="0" w:afterAutospacing="0"/>
        <w:contextualSpacing/>
      </w:pPr>
      <w:r>
        <w:t>___</w:t>
      </w:r>
      <w:r>
        <w:t>O candidato liderou ou coordenou projetos de grande porte, demonstrando capacidade de gestão, organização e inovação - 10 pontos.</w:t>
      </w:r>
    </w:p>
    <w:p w14:paraId="4499A145" w14:textId="77777777" w:rsidR="00DB32C0" w:rsidRDefault="00DB32C0" w:rsidP="00DB32C0">
      <w:pPr>
        <w:pStyle w:val="iu-mu"/>
        <w:spacing w:before="0" w:beforeAutospacing="0" w:after="0" w:afterAutospacing="0"/>
        <w:contextualSpacing/>
      </w:pPr>
    </w:p>
    <w:p w14:paraId="5F7F662E" w14:textId="72B92A53" w:rsidR="00DB32C0" w:rsidRDefault="00DB32C0" w:rsidP="00DB32C0">
      <w:pPr>
        <w:pStyle w:val="iu-mu"/>
        <w:spacing w:before="0" w:beforeAutospacing="0" w:after="0" w:afterAutospacing="0"/>
        <w:contextualSpacing/>
      </w:pPr>
      <w:r>
        <w:t>6.4 - Habilitações académicas (10 pontos):</w:t>
      </w:r>
    </w:p>
    <w:p w14:paraId="357FE3EE" w14:textId="566443C1" w:rsidR="00DB32C0" w:rsidRDefault="00DB32C0" w:rsidP="00DB32C0">
      <w:pPr>
        <w:pStyle w:val="iu-mu"/>
        <w:spacing w:before="0" w:beforeAutospacing="0" w:after="0" w:afterAutospacing="0"/>
        <w:contextualSpacing/>
      </w:pPr>
      <w:r w:rsidRPr="00DB32C0">
        <w:rPr>
          <w:color w:val="000000" w:themeColor="text1"/>
          <w:u w:val="single"/>
        </w:rPr>
        <w:t>___</w:t>
      </w:r>
      <w:r>
        <w:t>S</w:t>
      </w:r>
      <w:r>
        <w:t>em licenciatura - 0 pontos;</w:t>
      </w:r>
    </w:p>
    <w:p w14:paraId="0657E68C" w14:textId="5DD29B71" w:rsidR="00DB32C0" w:rsidRDefault="00DB32C0" w:rsidP="00DB32C0">
      <w:pPr>
        <w:pStyle w:val="iu-mu"/>
        <w:spacing w:before="0" w:beforeAutospacing="0" w:after="0" w:afterAutospacing="0"/>
        <w:contextualSpacing/>
      </w:pPr>
      <w:r>
        <w:t>___L</w:t>
      </w:r>
      <w:r>
        <w:t>icenciatura - 5 pontos;</w:t>
      </w:r>
    </w:p>
    <w:p w14:paraId="75344E77" w14:textId="18EB496F" w:rsidR="00DB32C0" w:rsidRDefault="00DB32C0" w:rsidP="00DB32C0">
      <w:pPr>
        <w:pStyle w:val="iu-mu"/>
        <w:spacing w:before="0" w:beforeAutospacing="0" w:after="0" w:afterAutospacing="0"/>
        <w:contextualSpacing/>
      </w:pPr>
      <w:bookmarkStart w:id="0" w:name="_Hlk183857837"/>
      <w:r>
        <w:t>___</w:t>
      </w:r>
      <w:bookmarkEnd w:id="0"/>
      <w:r>
        <w:t>L</w:t>
      </w:r>
      <w:r>
        <w:t xml:space="preserve">icenciatura / mestrado com cadeiras de Ciências </w:t>
      </w:r>
      <w:r>
        <w:t>R</w:t>
      </w:r>
      <w:r>
        <w:t>eligiosas ou Teologia - 10 pontos.</w:t>
      </w:r>
    </w:p>
    <w:p w14:paraId="2444750A" w14:textId="77777777" w:rsidR="00361F31" w:rsidRDefault="00361F31" w:rsidP="00DB32C0">
      <w:pPr>
        <w:pStyle w:val="iu-mu"/>
        <w:spacing w:before="0" w:beforeAutospacing="0" w:after="0" w:afterAutospacing="0"/>
        <w:contextualSpacing/>
      </w:pPr>
    </w:p>
    <w:p w14:paraId="560B414B" w14:textId="35644199" w:rsidR="00361F31" w:rsidRDefault="00361F31" w:rsidP="00361F31">
      <w:pPr>
        <w:pStyle w:val="iu-mu"/>
        <w:spacing w:before="0" w:beforeAutospacing="0" w:after="0" w:afterAutospacing="0"/>
        <w:contextualSpacing/>
      </w:pPr>
      <w:r>
        <w:t>6</w:t>
      </w:r>
      <w:r>
        <w:t>.5 - Número de anos de experiência profissional na área do concurso (15 pontos):</w:t>
      </w:r>
    </w:p>
    <w:p w14:paraId="08D4AD7F" w14:textId="21A24676" w:rsidR="00361F31" w:rsidRDefault="00361F31" w:rsidP="00361F31">
      <w:pPr>
        <w:pStyle w:val="iu-mu"/>
        <w:spacing w:before="0" w:beforeAutospacing="0" w:after="0" w:afterAutospacing="0"/>
        <w:contextualSpacing/>
      </w:pPr>
      <w:r w:rsidRPr="00361F31">
        <w:rPr>
          <w:u w:val="single"/>
        </w:rPr>
        <w:t>___</w:t>
      </w:r>
      <w:r>
        <w:t>Sem experiência - 0 pontos</w:t>
      </w:r>
    </w:p>
    <w:p w14:paraId="62109B6E" w14:textId="51062260" w:rsidR="00361F31" w:rsidRDefault="00361F31" w:rsidP="00361F31">
      <w:pPr>
        <w:pStyle w:val="iu-mu"/>
        <w:spacing w:before="0" w:beforeAutospacing="0" w:after="0" w:afterAutospacing="0"/>
        <w:contextualSpacing/>
      </w:pPr>
      <w:r>
        <w:t>___</w:t>
      </w:r>
      <w:r>
        <w:t>Até 3 anos - 8 pontos</w:t>
      </w:r>
    </w:p>
    <w:p w14:paraId="3227B0F1" w14:textId="3466836E" w:rsidR="00361F31" w:rsidRDefault="00361F31" w:rsidP="00361F31">
      <w:pPr>
        <w:pStyle w:val="iu-mu"/>
        <w:spacing w:before="0" w:beforeAutospacing="0" w:after="0" w:afterAutospacing="0"/>
        <w:contextualSpacing/>
      </w:pPr>
      <w:r w:rsidRPr="00361F31">
        <w:rPr>
          <w:u w:val="single"/>
        </w:rPr>
        <w:t>__</w:t>
      </w:r>
      <w:proofErr w:type="gramStart"/>
      <w:r w:rsidRPr="00361F31">
        <w:rPr>
          <w:u w:val="single"/>
        </w:rPr>
        <w:t>_</w:t>
      </w:r>
      <w:r>
        <w:t>De</w:t>
      </w:r>
      <w:proofErr w:type="gramEnd"/>
      <w:r>
        <w:t xml:space="preserve"> 3 a 5 anos - 10 pontos</w:t>
      </w:r>
    </w:p>
    <w:p w14:paraId="37BBC932" w14:textId="24916A07" w:rsidR="00361F31" w:rsidRDefault="00361F31" w:rsidP="00361F31">
      <w:pPr>
        <w:pStyle w:val="iu-mu"/>
        <w:spacing w:before="0" w:beforeAutospacing="0" w:after="0" w:afterAutospacing="0"/>
        <w:contextualSpacing/>
      </w:pPr>
      <w:r w:rsidRPr="00361F31">
        <w:rPr>
          <w:u w:val="single"/>
        </w:rPr>
        <w:t>___</w:t>
      </w:r>
      <w:r>
        <w:t>Mais de 5 anos - 15 pontos</w:t>
      </w:r>
    </w:p>
    <w:p w14:paraId="2439461D" w14:textId="77777777" w:rsidR="00361F31" w:rsidRDefault="00361F31" w:rsidP="00361F31">
      <w:pPr>
        <w:pStyle w:val="iu-mu"/>
        <w:spacing w:before="0" w:beforeAutospacing="0" w:after="0" w:afterAutospacing="0"/>
        <w:contextualSpacing/>
      </w:pPr>
    </w:p>
    <w:p w14:paraId="3A224D1E" w14:textId="77777777" w:rsidR="00361F31" w:rsidRDefault="00361F31" w:rsidP="00361F31">
      <w:pPr>
        <w:pStyle w:val="iu-mu"/>
        <w:spacing w:before="0" w:beforeAutospacing="0" w:after="0" w:afterAutospacing="0"/>
        <w:contextualSpacing/>
      </w:pPr>
      <w:r>
        <w:t>6.6 - Número de dias de serviço na área da docência (20 pontos)</w:t>
      </w:r>
    </w:p>
    <w:p w14:paraId="50F55C74" w14:textId="45870665" w:rsidR="00361F31" w:rsidRDefault="00361F31" w:rsidP="00361F31">
      <w:pPr>
        <w:pStyle w:val="iu-mu"/>
        <w:spacing w:before="0" w:beforeAutospacing="0" w:after="0" w:afterAutospacing="0"/>
        <w:contextualSpacing/>
      </w:pPr>
      <w:r w:rsidRPr="00361F31">
        <w:rPr>
          <w:u w:val="single"/>
        </w:rPr>
        <w:t>___</w:t>
      </w:r>
      <w:r>
        <w:t>1 a 365 dias - 5 pontos</w:t>
      </w:r>
    </w:p>
    <w:p w14:paraId="6FE89ED6" w14:textId="321A1001" w:rsidR="00361F31" w:rsidRDefault="00361F31" w:rsidP="00361F31">
      <w:pPr>
        <w:pStyle w:val="iu-mu"/>
        <w:spacing w:before="0" w:beforeAutospacing="0" w:after="0" w:afterAutospacing="0"/>
        <w:contextualSpacing/>
      </w:pPr>
      <w:r>
        <w:t>__</w:t>
      </w:r>
      <w:proofErr w:type="gramStart"/>
      <w:r>
        <w:t>_</w:t>
      </w:r>
      <w:r>
        <w:t>De</w:t>
      </w:r>
      <w:proofErr w:type="gramEnd"/>
      <w:r>
        <w:t xml:space="preserve"> 367 a 1095 dias - 10 pontos</w:t>
      </w:r>
    </w:p>
    <w:p w14:paraId="50A936B8" w14:textId="77777777" w:rsidR="00361F31" w:rsidRDefault="00361F31" w:rsidP="00361F31">
      <w:pPr>
        <w:pStyle w:val="iu-mu"/>
        <w:spacing w:before="0" w:beforeAutospacing="0" w:after="0" w:afterAutospacing="0"/>
        <w:contextualSpacing/>
      </w:pPr>
      <w:r w:rsidRPr="00361F31">
        <w:rPr>
          <w:u w:val="single"/>
        </w:rPr>
        <w:t>__</w:t>
      </w:r>
      <w:proofErr w:type="gramStart"/>
      <w:r w:rsidRPr="00361F31">
        <w:rPr>
          <w:u w:val="single"/>
        </w:rPr>
        <w:t>_</w:t>
      </w:r>
      <w:r>
        <w:t>De</w:t>
      </w:r>
      <w:proofErr w:type="gramEnd"/>
      <w:r>
        <w:t xml:space="preserve"> 1096 a 1825 - 15 pontos</w:t>
      </w:r>
    </w:p>
    <w:p w14:paraId="253B494A" w14:textId="18600BF9" w:rsidR="00361F31" w:rsidRDefault="00361F31" w:rsidP="00361F31">
      <w:pPr>
        <w:pStyle w:val="iu-mu"/>
        <w:spacing w:before="0" w:beforeAutospacing="0" w:after="0" w:afterAutospacing="0"/>
        <w:contextualSpacing/>
      </w:pPr>
      <w:r w:rsidRPr="00361F31">
        <w:rPr>
          <w:u w:val="single"/>
        </w:rPr>
        <w:t>___</w:t>
      </w:r>
      <w:r>
        <w:t>Mais de 1825 - 20 pontos</w:t>
      </w:r>
    </w:p>
    <w:p w14:paraId="25635BF1" w14:textId="77777777" w:rsidR="00DB32C0" w:rsidRDefault="00DB32C0" w:rsidP="00DB32C0">
      <w:pPr>
        <w:pStyle w:val="iu-mu"/>
        <w:spacing w:before="0" w:beforeAutospacing="0" w:after="0" w:afterAutospacing="0"/>
        <w:contextualSpacing/>
      </w:pPr>
    </w:p>
    <w:p w14:paraId="598EEDAC" w14:textId="77777777" w:rsidR="00DB32C0" w:rsidRDefault="00DB32C0" w:rsidP="00DB32C0">
      <w:pPr>
        <w:pStyle w:val="iu-mu"/>
        <w:spacing w:before="0" w:beforeAutospacing="0" w:after="0" w:afterAutospacing="0"/>
        <w:contextualSpacing/>
      </w:pPr>
    </w:p>
    <w:p w14:paraId="5235D9ED" w14:textId="77777777" w:rsidR="00DB32C0" w:rsidRDefault="00DB32C0" w:rsidP="00DB32C0">
      <w:pPr>
        <w:pStyle w:val="iu-mu"/>
        <w:spacing w:before="0" w:beforeAutospacing="0" w:after="0" w:afterAutospacing="0"/>
        <w:contextualSpacing/>
      </w:pPr>
    </w:p>
    <w:p w14:paraId="7D24D356" w14:textId="588FAB0A" w:rsidR="008A690F" w:rsidRPr="00DB32C0" w:rsidRDefault="008A690F" w:rsidP="0013053D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8CC8846" w14:textId="77777777" w:rsidR="0013053D" w:rsidRPr="00DB32C0" w:rsidRDefault="0013053D" w:rsidP="0013053D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13053D" w:rsidRPr="00DB32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08EA3" w14:textId="77777777" w:rsidR="00FA520D" w:rsidRDefault="00FA520D" w:rsidP="0013053D">
      <w:pPr>
        <w:spacing w:after="0" w:line="240" w:lineRule="auto"/>
      </w:pPr>
      <w:r>
        <w:separator/>
      </w:r>
    </w:p>
  </w:endnote>
  <w:endnote w:type="continuationSeparator" w:id="0">
    <w:p w14:paraId="77CB86B1" w14:textId="77777777" w:rsidR="00FA520D" w:rsidRDefault="00FA520D" w:rsidP="0013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4074B" w14:textId="77777777" w:rsidR="00FA520D" w:rsidRDefault="00FA520D" w:rsidP="0013053D">
      <w:pPr>
        <w:spacing w:after="0" w:line="240" w:lineRule="auto"/>
      </w:pPr>
      <w:r>
        <w:separator/>
      </w:r>
    </w:p>
  </w:footnote>
  <w:footnote w:type="continuationSeparator" w:id="0">
    <w:p w14:paraId="1E080F68" w14:textId="77777777" w:rsidR="00FA520D" w:rsidRDefault="00FA520D" w:rsidP="0013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3AB9C" w14:textId="77777777" w:rsidR="006F343D" w:rsidRDefault="006F343D" w:rsidP="006F343D">
    <w:pPr>
      <w:pStyle w:val="Cabealho"/>
      <w:jc w:val="center"/>
    </w:pPr>
    <w:r w:rsidRPr="006F343D">
      <w:rPr>
        <w:noProof/>
      </w:rPr>
      <w:drawing>
        <wp:inline distT="0" distB="0" distL="0" distR="0" wp14:anchorId="38A16FA8" wp14:editId="24453F7F">
          <wp:extent cx="2080107" cy="415739"/>
          <wp:effectExtent l="0" t="0" r="0" b="3810"/>
          <wp:docPr id="1" name="Imagem 1" descr="G:\O meu disco\Logos do Bruno\Logotipo AEPROSA_MINE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 meu disco\Logos do Bruno\Logotipo AEPROSA_MINED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394" cy="438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B3EEA" w14:textId="77777777" w:rsidR="006F343D" w:rsidRPr="006F343D" w:rsidRDefault="006F343D" w:rsidP="006F343D">
    <w:pPr>
      <w:pStyle w:val="Cabealho"/>
      <w:jc w:val="center"/>
    </w:pPr>
    <w:r>
      <w:t>_____________________________________________________________________________</w:t>
    </w:r>
  </w:p>
  <w:p w14:paraId="61E9562C" w14:textId="77777777" w:rsidR="0013053D" w:rsidRDefault="0013053D" w:rsidP="0013053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24D83"/>
    <w:multiLevelType w:val="multilevel"/>
    <w:tmpl w:val="CC9C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0F"/>
    <w:rsid w:val="0013053D"/>
    <w:rsid w:val="00361F31"/>
    <w:rsid w:val="006F343D"/>
    <w:rsid w:val="008A690F"/>
    <w:rsid w:val="009D3013"/>
    <w:rsid w:val="00B14D21"/>
    <w:rsid w:val="00C038EE"/>
    <w:rsid w:val="00DB32C0"/>
    <w:rsid w:val="00ED21F4"/>
    <w:rsid w:val="00F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2673"/>
  <w15:chartTrackingRefBased/>
  <w15:docId w15:val="{99EBD545-DB61-4575-B744-33FAE36C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30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053D"/>
  </w:style>
  <w:style w:type="paragraph" w:styleId="Rodap">
    <w:name w:val="footer"/>
    <w:basedOn w:val="Normal"/>
    <w:link w:val="RodapCarter"/>
    <w:uiPriority w:val="99"/>
    <w:unhideWhenUsed/>
    <w:rsid w:val="00130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053D"/>
  </w:style>
  <w:style w:type="paragraph" w:customStyle="1" w:styleId="iu-mu">
    <w:name w:val="iu-mu"/>
    <w:basedOn w:val="Normal"/>
    <w:rsid w:val="00D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361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Jorge Rita Leandro</dc:creator>
  <cp:keywords/>
  <dc:description/>
  <cp:lastModifiedBy>leonel.aranhita@hotmail.com</cp:lastModifiedBy>
  <cp:revision>2</cp:revision>
  <dcterms:created xsi:type="dcterms:W3CDTF">2024-11-30T11:24:00Z</dcterms:created>
  <dcterms:modified xsi:type="dcterms:W3CDTF">2024-11-30T11:24:00Z</dcterms:modified>
</cp:coreProperties>
</file>